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tbl>
      <w:tblPr>
        <w:tblW w:w="139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9"/>
      </w:tblGrid>
      <w:tr w:rsidR="0011582F" w:rsidRPr="00BF7BC5" w14:paraId="721E34B8" w14:textId="77777777" w:rsidTr="00BA3D88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59BB93C" w14:textId="77777777" w:rsidR="0011582F" w:rsidRPr="0011582F" w:rsidRDefault="0011582F" w:rsidP="00BA3D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11582F">
              <w:rPr>
                <w:rFonts w:eastAsiaTheme="minorHAnsi"/>
                <w:color w:val="000000"/>
                <w:lang w:eastAsia="en-US"/>
              </w:rPr>
              <w:t>WSPÓLNOTA MIESZKANIOWA PRZY UL. TKACKIEJ NR 8 W MIEROSZOWIE</w:t>
            </w:r>
          </w:p>
        </w:tc>
      </w:tr>
    </w:tbl>
    <w:p w14:paraId="0BD975DA" w14:textId="2FB1789F" w:rsidR="0011582F" w:rsidRPr="0011582F" w:rsidRDefault="0011582F" w:rsidP="0011582F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11582F">
        <w:rPr>
          <w:rFonts w:eastAsiaTheme="minorHAnsi"/>
          <w:color w:val="000000"/>
          <w:lang w:eastAsia="en-US"/>
        </w:rPr>
        <w:t>58-350 Mieroszów, ul. Wolności 27a</w:t>
      </w:r>
    </w:p>
    <w:p w14:paraId="308ADB2D" w14:textId="77777777" w:rsidR="0011582F" w:rsidRPr="00167F95" w:rsidRDefault="0011582F" w:rsidP="0011582F">
      <w:pPr>
        <w:suppressAutoHyphens w:val="0"/>
        <w:rPr>
          <w:color w:val="000000"/>
        </w:rPr>
      </w:pPr>
      <w:r w:rsidRPr="0011582F">
        <w:rPr>
          <w:rFonts w:eastAsiaTheme="minorHAnsi"/>
          <w:color w:val="000000"/>
          <w:lang w:eastAsia="en-US"/>
        </w:rPr>
        <w:t>NIP 8862749697</w:t>
      </w:r>
    </w:p>
    <w:p w14:paraId="5A0722EA" w14:textId="77777777" w:rsidR="0011582F" w:rsidRPr="0011582F" w:rsidRDefault="0011582F" w:rsidP="0011582F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</w:rPr>
      </w:pPr>
      <w:r w:rsidRPr="0011582F">
        <w:rPr>
          <w:rFonts w:eastAsiaTheme="minorHAnsi"/>
          <w:color w:val="000000"/>
          <w:lang w:eastAsia="en-US"/>
        </w:rPr>
        <w:t>REGON</w:t>
      </w:r>
      <w:r>
        <w:rPr>
          <w:color w:val="000000"/>
        </w:rPr>
        <w:t xml:space="preserve"> </w:t>
      </w:r>
      <w:r w:rsidRPr="00BF7BC5">
        <w:rPr>
          <w:color w:val="000000"/>
        </w:rPr>
        <w:t>891518008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F9670C9" w14:textId="77777777" w:rsidR="00BC50D0" w:rsidRPr="00290B58" w:rsidRDefault="00BC50D0" w:rsidP="00BC50D0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290B58">
        <w:rPr>
          <w:rFonts w:ascii="Times New Roman" w:hAnsi="Times New Roman" w:cs="Times New Roman"/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6C40" w14:textId="77777777" w:rsidR="00276E49" w:rsidRDefault="00276E49">
      <w:r>
        <w:separator/>
      </w:r>
    </w:p>
  </w:endnote>
  <w:endnote w:type="continuationSeparator" w:id="0">
    <w:p w14:paraId="4D07C2E7" w14:textId="77777777" w:rsidR="00276E49" w:rsidRDefault="0027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346DB" w14:textId="77777777" w:rsidR="00276E49" w:rsidRDefault="00276E49">
      <w:r>
        <w:separator/>
      </w:r>
    </w:p>
  </w:footnote>
  <w:footnote w:type="continuationSeparator" w:id="0">
    <w:p w14:paraId="09E25A43" w14:textId="77777777" w:rsidR="00276E49" w:rsidRDefault="00276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11582F"/>
    <w:rsid w:val="00276E49"/>
    <w:rsid w:val="00290B58"/>
    <w:rsid w:val="0038431A"/>
    <w:rsid w:val="004214D5"/>
    <w:rsid w:val="00480356"/>
    <w:rsid w:val="0059652F"/>
    <w:rsid w:val="005A57D7"/>
    <w:rsid w:val="005D4E67"/>
    <w:rsid w:val="0063497A"/>
    <w:rsid w:val="006A3A6D"/>
    <w:rsid w:val="006F0ECF"/>
    <w:rsid w:val="00955A96"/>
    <w:rsid w:val="009E40AD"/>
    <w:rsid w:val="00A4176B"/>
    <w:rsid w:val="00A72960"/>
    <w:rsid w:val="00AB388F"/>
    <w:rsid w:val="00AD681B"/>
    <w:rsid w:val="00BC50D0"/>
    <w:rsid w:val="00BC52F0"/>
    <w:rsid w:val="00C472D8"/>
    <w:rsid w:val="00C54B2F"/>
    <w:rsid w:val="00E041EA"/>
    <w:rsid w:val="00E14D4F"/>
    <w:rsid w:val="00E36584"/>
    <w:rsid w:val="00EA1AD7"/>
    <w:rsid w:val="00ED777B"/>
    <w:rsid w:val="00F418C3"/>
    <w:rsid w:val="00FA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35</cp:revision>
  <dcterms:created xsi:type="dcterms:W3CDTF">2026-01-25T11:19:00Z</dcterms:created>
  <dcterms:modified xsi:type="dcterms:W3CDTF">2026-02-13T17:28:00Z</dcterms:modified>
  <dc:language>pl-PL</dc:language>
</cp:coreProperties>
</file>